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F0" w:rsidRPr="009F44F4" w:rsidRDefault="00C60EF0" w:rsidP="00C60EF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44F4">
        <w:rPr>
          <w:rFonts w:eastAsia="Times New Roman" w:cstheme="minorHAnsi"/>
          <w:sz w:val="24"/>
          <w:szCs w:val="24"/>
          <w:lang w:eastAsia="pl-PL"/>
        </w:rPr>
        <w:t xml:space="preserve">Załącznik nr 1 do Ogłoszenia </w:t>
      </w:r>
    </w:p>
    <w:p w:rsidR="00C60EF0" w:rsidRPr="009F44F4" w:rsidRDefault="00C60EF0" w:rsidP="00C60EF0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</w:p>
    <w:p w:rsidR="00C60EF0" w:rsidRPr="009F44F4" w:rsidRDefault="00C60EF0" w:rsidP="00C60EF0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9F44F4">
        <w:rPr>
          <w:rFonts w:eastAsia="Times New Roman" w:cstheme="minorHAnsi"/>
          <w:b/>
          <w:sz w:val="24"/>
          <w:szCs w:val="24"/>
          <w:lang w:eastAsia="pl-PL"/>
        </w:rPr>
        <w:t>KWESTIONARIUSZ OSOBOWY DLA OSOBY UBIEGAJĄCEJ SIĘ O ZATRUDNIENIE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 1. Imię (imiona) i nazwisko 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 2. Data urodzenia 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 3. Dane kontaktowe...................................................................................................................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9F44F4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            (wskazane przez osobę ubiegającą się o zatrudnienie)</w:t>
      </w:r>
    </w:p>
    <w:p w:rsidR="00C60EF0" w:rsidRPr="009F44F4" w:rsidRDefault="00C60EF0" w:rsidP="00C60EF0">
      <w:pPr>
        <w:spacing w:after="0" w:line="276" w:lineRule="auto"/>
        <w:ind w:right="281"/>
        <w:jc w:val="center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4. Wykształcenie (gdy jest ono niezbędne do wykonywania pracy określonego rodzaju lub na   określonym stanowisku)..................................................................................................    ................................................................................................................................................                                                               </w:t>
      </w:r>
      <w:r w:rsidRPr="009F44F4">
        <w:rPr>
          <w:rFonts w:eastAsia="Times New Roman" w:cstheme="minorHAnsi"/>
          <w:bCs/>
          <w:i/>
          <w:iCs/>
          <w:sz w:val="24"/>
          <w:szCs w:val="24"/>
          <w:lang w:eastAsia="pl-PL"/>
        </w:rPr>
        <w:t>(nazwa szkoły i rok jej ukończenia)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939539"/>
      <w:bookmarkStart w:id="1" w:name="_Hlk63939639"/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bookmarkEnd w:id="0"/>
      <w:bookmarkEnd w:id="1"/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jc w:val="center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i/>
          <w:iCs/>
          <w:sz w:val="24"/>
          <w:szCs w:val="24"/>
          <w:lang w:eastAsia="pl-PL"/>
        </w:rPr>
        <w:t>(zawód, specjalność, stopień naukowy, tytuł zawodowy, tytuł naukowy)</w:t>
      </w:r>
    </w:p>
    <w:p w:rsidR="00C60EF0" w:rsidRPr="009F44F4" w:rsidRDefault="00C60EF0" w:rsidP="00C60EF0">
      <w:pPr>
        <w:spacing w:after="0" w:line="276" w:lineRule="auto"/>
        <w:ind w:right="281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5. Kwalifikacje zawodowe (gdy są one niezbędne do wykonywania pracy określonego rodzaju lub na określonym stanowisku)................................................................................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i/>
          <w:iCs/>
          <w:sz w:val="24"/>
          <w:szCs w:val="24"/>
          <w:lang w:eastAsia="pl-PL"/>
        </w:rPr>
        <w:t>(kursy, studia podyplomowe lub inne formy uzupełnienia wiedzy lub umiejętności)</w:t>
      </w:r>
    </w:p>
    <w:p w:rsidR="00C60EF0" w:rsidRPr="009F44F4" w:rsidRDefault="00C60EF0" w:rsidP="00C60EF0">
      <w:pPr>
        <w:spacing w:after="0" w:line="276" w:lineRule="auto"/>
        <w:ind w:right="281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6. Przebieg dotychczasowego zatrudnienia (gdy jest ono niezbędne do wykonywania pracy określonego rodzaju lub na określonym stanowisku)..................................................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        (okresy zatrudnienia u kolejnych pracodawców oraz zajmowane stanowiska pracy)</w:t>
      </w:r>
    </w:p>
    <w:p w:rsidR="00C60EF0" w:rsidRPr="009F44F4" w:rsidRDefault="00C60EF0" w:rsidP="00C60EF0">
      <w:pPr>
        <w:spacing w:after="0" w:line="276" w:lineRule="auto"/>
        <w:ind w:right="281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7. Dodatkowe </w:t>
      </w:r>
      <w:r w:rsidRPr="009F44F4">
        <w:rPr>
          <w:rFonts w:eastAsia="Times New Roman" w:cstheme="minorHAnsi"/>
          <w:sz w:val="24"/>
          <w:szCs w:val="24"/>
          <w:lang w:eastAsia="pl-PL"/>
        </w:rPr>
        <w:t>dane osobowe</w:t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Pr="009F44F4">
        <w:rPr>
          <w:rFonts w:eastAsia="Times New Roman" w:cstheme="minorHAnsi"/>
          <w:sz w:val="24"/>
          <w:szCs w:val="24"/>
          <w:lang w:eastAsia="pl-PL"/>
        </w:rPr>
        <w:t>jeżeli prawo lub o</w:t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bowiązek ich podania wynika z przepisów </w:t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br/>
        <w:t xml:space="preserve">    szczególnych 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C60EF0" w:rsidRPr="009F44F4" w:rsidRDefault="00C60EF0" w:rsidP="00C60EF0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C60EF0" w:rsidRPr="00E22DFF" w:rsidRDefault="00C60EF0" w:rsidP="00C60EF0">
      <w:pPr>
        <w:spacing w:after="0" w:line="276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9F44F4">
        <w:rPr>
          <w:rFonts w:eastAsia="Times New Roman" w:cstheme="minorHAnsi"/>
          <w:bCs/>
          <w:sz w:val="24"/>
          <w:szCs w:val="24"/>
          <w:lang w:eastAsia="pl-PL"/>
        </w:rPr>
        <w:t xml:space="preserve">.........................................                                     ………..............................................................     </w:t>
      </w:r>
      <w:r w:rsidRPr="009F44F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E22DF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(miejscowość i data)                                          (czytelny podpis osoby ubiegającej się o zatrudnienie)  </w:t>
      </w:r>
    </w:p>
    <w:p w:rsidR="00C60EF0" w:rsidRPr="00E22DFF" w:rsidRDefault="00C60EF0" w:rsidP="00C60EF0">
      <w:pPr>
        <w:spacing w:after="0" w:line="276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:rsidR="00C60EF0" w:rsidRDefault="00C60EF0" w:rsidP="00C60EF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715A6A" w:rsidRDefault="00715A6A"/>
    <w:sectPr w:rsidR="00715A6A" w:rsidSect="0071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0EF0"/>
    <w:rsid w:val="00715A6A"/>
    <w:rsid w:val="00C6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Arentek</dc:creator>
  <cp:lastModifiedBy>Arentek</cp:lastModifiedBy>
  <cp:revision>1</cp:revision>
  <dcterms:created xsi:type="dcterms:W3CDTF">2024-01-05T10:37:00Z</dcterms:created>
  <dcterms:modified xsi:type="dcterms:W3CDTF">2024-01-05T10:38:00Z</dcterms:modified>
</cp:coreProperties>
</file>